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RADISH AND OYSTER RICE (GULBAP)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#seafood #rice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vrwdin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1/3 cups short grain rice (cup is based on the rice measuring cup)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1/3 cups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g dried kelp (kombu)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shelled oyster (, rinsed)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- 300 g daikon radish (, peeled and julienned)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 g carrot (, peeled and cubed)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g shiitake mushrooms (, washed and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chestnuts (, peeled)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jujube (, pitted and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korean chili flakes (gochugaru)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garlic chives (, 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red chil (,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minced garlic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Soak the dried kelp in the water (1 and 1/3 cups) for about 10 mins. Remove the kelp. Keep the water for next step.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Rinse the rice and put it into a rice cooker pot. (If you are going to boil the rice instead of using a rice cooker, soak it in water for about 30 minutes after rinsing it.) Add the water from step 1 in the pot.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prepared ingredients on top of the rice in the following order : radish, carrot, shiitake mushrooms, chestnuts, jujube, oysters. Set the rice cooker timer for 30 mins.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When it is done, serve. To eat, add the rice dressing as required onto the bowl of rice and mix them well.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